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0D2007">
        <w:rPr>
          <w:b/>
          <w:sz w:val="28"/>
          <w:szCs w:val="28"/>
        </w:rPr>
        <w:t>8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«ЦБ Чернопенского сельского поселения»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43D3C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Горячёва Наталья Николаевна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E0AF2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26 460,05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  <w:jc w:val="both"/>
      </w:pPr>
    </w:p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0D2007">
        <w:rPr>
          <w:b/>
          <w:sz w:val="28"/>
          <w:szCs w:val="28"/>
        </w:rPr>
        <w:t>8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ЦКМ «Сухоноговский» Костромского муниципального района Костромской области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E0AF2" w:rsidP="00643D3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31 214,67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tabs>
          <w:tab w:val="left" w:pos="0"/>
        </w:tabs>
        <w:autoSpaceDE w:val="0"/>
      </w:pPr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1F624C" w:rsidRDefault="001F62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15B" w:rsidRDefault="000D315B" w:rsidP="000D31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Н Ф О Р М А Ц И 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 среднемесячной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 Чернопенского сельского поселения</w:t>
      </w:r>
    </w:p>
    <w:p w:rsidR="000D315B" w:rsidRDefault="000D315B" w:rsidP="000D315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55C4E">
        <w:rPr>
          <w:b/>
          <w:sz w:val="28"/>
          <w:szCs w:val="28"/>
        </w:rPr>
        <w:t>201</w:t>
      </w:r>
      <w:r w:rsidR="000D2007">
        <w:rPr>
          <w:b/>
          <w:sz w:val="28"/>
          <w:szCs w:val="28"/>
        </w:rPr>
        <w:t>8</w:t>
      </w:r>
      <w:r w:rsidRPr="00355C4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D315B" w:rsidRDefault="000D315B" w:rsidP="000D315B">
      <w:pPr>
        <w:autoSpaceDE w:val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24"/>
        <w:gridCol w:w="3260"/>
      </w:tblGrid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0D315B" w:rsidRDefault="000D315B" w:rsidP="007D22BE">
            <w:pPr>
              <w:autoSpaceDE w:val="0"/>
              <w:jc w:val="center"/>
            </w:pPr>
            <w:r>
              <w:rPr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D315B" w:rsidTr="007D22BE">
        <w:tc>
          <w:tcPr>
            <w:tcW w:w="1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Pr="00355C4E" w:rsidRDefault="000D315B" w:rsidP="007D22B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355C4E">
              <w:rPr>
                <w:b/>
                <w:sz w:val="28"/>
                <w:szCs w:val="28"/>
              </w:rPr>
              <w:t xml:space="preserve">МКУ «Спортивный центр имени А.И. Шелюхина»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Ольга Викторовна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6E0AF2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16 177,29</w:t>
            </w:r>
            <w:bookmarkStart w:id="0" w:name="_GoBack"/>
            <w:bookmarkEnd w:id="0"/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15B" w:rsidTr="007D22BE"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B" w:rsidRDefault="000D315B" w:rsidP="007D22B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315B" w:rsidRDefault="000D315B" w:rsidP="000D315B">
      <w:pPr>
        <w:autoSpaceDE w:val="0"/>
      </w:pPr>
    </w:p>
    <w:p w:rsidR="00C664B6" w:rsidRDefault="000D315B" w:rsidP="000D315B">
      <w: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C664B6" w:rsidSect="000D3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B"/>
    <w:rsid w:val="00012E70"/>
    <w:rsid w:val="000D2007"/>
    <w:rsid w:val="000D315B"/>
    <w:rsid w:val="001F624C"/>
    <w:rsid w:val="002A7D46"/>
    <w:rsid w:val="00625B8D"/>
    <w:rsid w:val="00643D3C"/>
    <w:rsid w:val="00645C57"/>
    <w:rsid w:val="00651188"/>
    <w:rsid w:val="006E0AF2"/>
    <w:rsid w:val="009242BA"/>
    <w:rsid w:val="009A5EF5"/>
    <w:rsid w:val="00AB264D"/>
    <w:rsid w:val="00C664B6"/>
    <w:rsid w:val="00D242FF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2019-04-17T11:48:00Z</cp:lastPrinted>
  <dcterms:created xsi:type="dcterms:W3CDTF">2019-04-17T11:49:00Z</dcterms:created>
  <dcterms:modified xsi:type="dcterms:W3CDTF">2019-05-13T05:47:00Z</dcterms:modified>
</cp:coreProperties>
</file>